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48C6" w:rsidR="005161D4" w:rsidP="006948C6" w:rsidRDefault="00830373" w14:paraId="32BAB28F" w14:textId="13225B84">
      <w:pPr>
        <w:pStyle w:val="Overskrift1"/>
      </w:pPr>
      <w:r w:rsidRPr="006948C6">
        <w:t>Pakkeliste</w:t>
      </w:r>
      <w:r w:rsidRPr="006948C6" w:rsidR="00EF447D">
        <w:t xml:space="preserve"> - Frambuleir</w:t>
      </w:r>
    </w:p>
    <w:p w:rsidR="0076639E" w:rsidP="00830373" w:rsidRDefault="00186628" w14:paraId="152537F2" w14:textId="091D3DB3">
      <w:r w:rsidR="00186628">
        <w:rPr/>
        <w:t xml:space="preserve">En uke på </w:t>
      </w:r>
      <w:r w:rsidR="00186628">
        <w:rPr/>
        <w:t>Frambu</w:t>
      </w:r>
      <w:r w:rsidR="00186628">
        <w:rPr/>
        <w:t xml:space="preserve"> </w:t>
      </w:r>
      <w:r w:rsidR="000B2EE5">
        <w:rPr/>
        <w:t>kan ha vær fra alle fire årstider. Ta en titt på værmeldingen rett før du kommer</w:t>
      </w:r>
      <w:r w:rsidR="007A39DC">
        <w:rPr/>
        <w:t>,</w:t>
      </w:r>
      <w:r w:rsidR="000B2EE5">
        <w:rPr/>
        <w:t xml:space="preserve"> for å v</w:t>
      </w:r>
      <w:r w:rsidR="002E7064">
        <w:rPr/>
        <w:t>æ</w:t>
      </w:r>
      <w:r w:rsidR="000B2EE5">
        <w:rPr/>
        <w:t xml:space="preserve">re sikker på at du har pakket riktig tøy. </w:t>
      </w:r>
      <w:r w:rsidRPr="21F9D4DD" w:rsidR="002E7064">
        <w:rPr>
          <w:b w:val="1"/>
          <w:bCs w:val="1"/>
        </w:rPr>
        <w:t xml:space="preserve">Denne listen er </w:t>
      </w:r>
      <w:r w:rsidRPr="21F9D4DD" w:rsidR="00830373">
        <w:rPr>
          <w:b w:val="1"/>
          <w:bCs w:val="1"/>
        </w:rPr>
        <w:t xml:space="preserve">et forslag til hva </w:t>
      </w:r>
      <w:r w:rsidRPr="21F9D4DD" w:rsidR="00330F5F">
        <w:rPr>
          <w:b w:val="1"/>
          <w:bCs w:val="1"/>
        </w:rPr>
        <w:t>du</w:t>
      </w:r>
      <w:r w:rsidRPr="21F9D4DD" w:rsidR="00830373">
        <w:rPr>
          <w:b w:val="1"/>
          <w:bCs w:val="1"/>
        </w:rPr>
        <w:t xml:space="preserve"> bør </w:t>
      </w:r>
      <w:r w:rsidRPr="21F9D4DD" w:rsidR="00330F5F">
        <w:rPr>
          <w:b w:val="1"/>
          <w:bCs w:val="1"/>
        </w:rPr>
        <w:t>ha med</w:t>
      </w:r>
      <w:r w:rsidRPr="21F9D4DD" w:rsidR="00830373">
        <w:rPr>
          <w:b w:val="1"/>
          <w:bCs w:val="1"/>
        </w:rPr>
        <w:t>.</w:t>
      </w:r>
      <w:r w:rsidR="00830373">
        <w:rPr/>
        <w:t xml:space="preserve"> </w:t>
      </w:r>
      <w:r>
        <w:br/>
      </w:r>
      <w:r w:rsidR="00830373">
        <w:rPr/>
        <w:t xml:space="preserve">Det er håndklær og sengetøy på </w:t>
      </w:r>
      <w:r w:rsidR="00830373">
        <w:rPr/>
        <w:t>Frambu</w:t>
      </w:r>
      <w:r w:rsidR="00D80E16">
        <w:rPr/>
        <w:t>, men ta med et ekstra badehåndkle.</w:t>
      </w:r>
      <w:r w:rsidR="00830373">
        <w:rPr/>
        <w:t xml:space="preserve"> </w:t>
      </w:r>
      <w:r>
        <w:br/>
      </w:r>
      <w:r w:rsidR="00830373">
        <w:rPr/>
        <w:t>Det er mulig å vaske klær mens du er her.</w:t>
      </w:r>
      <w:r>
        <w:br/>
      </w:r>
    </w:p>
    <w:tbl>
      <w:tblPr>
        <w:tblStyle w:val="Tabellrutenett"/>
        <w:tblW w:w="90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091"/>
        <w:gridCol w:w="3990"/>
        <w:gridCol w:w="991"/>
      </w:tblGrid>
      <w:tr w:rsidR="0076639E" w:rsidTr="7489029C" w14:paraId="2D97A2F1" w14:textId="77777777">
        <w:tc>
          <w:tcPr>
            <w:tcW w:w="4091" w:type="dxa"/>
            <w:tcMar/>
          </w:tcPr>
          <w:p w:rsidRPr="006948C6" w:rsidR="0076639E" w:rsidP="006948C6" w:rsidRDefault="0076639E" w14:paraId="6540510B" w14:textId="5F0AD5FE">
            <w:pPr>
              <w:rPr>
                <w:b/>
                <w:bCs/>
                <w:sz w:val="24"/>
                <w:szCs w:val="24"/>
              </w:rPr>
            </w:pPr>
            <w:r w:rsidRPr="006948C6">
              <w:rPr>
                <w:b/>
                <w:bCs/>
                <w:sz w:val="24"/>
                <w:szCs w:val="24"/>
              </w:rPr>
              <w:t>Må være med</w:t>
            </w:r>
          </w:p>
        </w:tc>
        <w:tc>
          <w:tcPr>
            <w:tcW w:w="3990" w:type="dxa"/>
            <w:tcMar/>
          </w:tcPr>
          <w:p w:rsidRPr="006948C6" w:rsidR="0076639E" w:rsidP="006948C6" w:rsidRDefault="0076639E" w14:paraId="6F720C61" w14:textId="2767BC6C">
            <w:pPr>
              <w:rPr>
                <w:b/>
                <w:bCs/>
                <w:sz w:val="24"/>
                <w:szCs w:val="24"/>
              </w:rPr>
            </w:pPr>
            <w:r w:rsidRPr="006948C6">
              <w:rPr>
                <w:b/>
                <w:bCs/>
                <w:sz w:val="24"/>
                <w:szCs w:val="24"/>
              </w:rPr>
              <w:t>Kommentar</w:t>
            </w:r>
          </w:p>
        </w:tc>
        <w:tc>
          <w:tcPr>
            <w:tcW w:w="991" w:type="dxa"/>
            <w:tcMar/>
          </w:tcPr>
          <w:p w:rsidRPr="006948C6" w:rsidR="0076639E" w:rsidP="006948C6" w:rsidRDefault="0076639E" w14:paraId="0551C8F9" w14:textId="03920A29">
            <w:pPr>
              <w:rPr>
                <w:b/>
                <w:bCs/>
                <w:sz w:val="24"/>
                <w:szCs w:val="24"/>
              </w:rPr>
            </w:pPr>
            <w:r w:rsidRPr="006948C6">
              <w:rPr>
                <w:b/>
                <w:bCs/>
                <w:sz w:val="24"/>
                <w:szCs w:val="24"/>
              </w:rPr>
              <w:t>Pakket</w:t>
            </w:r>
          </w:p>
        </w:tc>
      </w:tr>
      <w:tr w:rsidR="006B777B" w:rsidTr="7489029C" w14:paraId="66DAF44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9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0B57C7" w:rsidR="006B777B" w:rsidP="00830373" w:rsidRDefault="006B777B" w14:paraId="37F23C44" w14:textId="4364DB7E">
            <w:pPr>
              <w:rPr>
                <w:rFonts w:ascii="Segoe Print" w:hAnsi="Segoe Print"/>
                <w:sz w:val="20"/>
                <w:szCs w:val="20"/>
              </w:rPr>
            </w:pPr>
            <w:r w:rsidRPr="000B57C7">
              <w:rPr>
                <w:rFonts w:ascii="Segoe Print" w:hAnsi="Segoe Print"/>
                <w:sz w:val="20"/>
                <w:szCs w:val="20"/>
              </w:rPr>
              <w:t>Klær til all slags vær</w:t>
            </w:r>
          </w:p>
        </w:tc>
        <w:tc>
          <w:tcPr>
            <w:tcW w:w="39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6B777B" w:rsidP="00830373" w:rsidRDefault="006B777B" w14:paraId="716ECDEF" w14:textId="77777777"/>
        </w:tc>
        <w:tc>
          <w:tcPr>
            <w:tcW w:w="99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6B777B" w:rsidP="00830373" w:rsidRDefault="006B777B" w14:paraId="62FEDFC2" w14:textId="79D81371"/>
        </w:tc>
      </w:tr>
      <w:tr w:rsidR="006B777B" w:rsidTr="7489029C" w14:paraId="48DADDA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9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0B57C7" w:rsidR="006B777B" w:rsidP="00830373" w:rsidRDefault="006B777B" w14:paraId="78D97F8F" w14:textId="03933CA1">
            <w:pPr>
              <w:rPr>
                <w:rFonts w:ascii="Segoe Print" w:hAnsi="Segoe Print"/>
                <w:sz w:val="20"/>
                <w:szCs w:val="20"/>
              </w:rPr>
            </w:pPr>
            <w:r w:rsidRPr="000B57C7">
              <w:rPr>
                <w:rFonts w:ascii="Segoe Print" w:hAnsi="Segoe Print"/>
                <w:sz w:val="20"/>
                <w:szCs w:val="20"/>
              </w:rPr>
              <w:t xml:space="preserve">Tykk genser og/eller jakke </w:t>
            </w:r>
          </w:p>
        </w:tc>
        <w:tc>
          <w:tcPr>
            <w:tcW w:w="39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6B777B" w:rsidP="00830373" w:rsidRDefault="006B777B" w14:paraId="632E68B2" w14:textId="77777777"/>
        </w:tc>
        <w:tc>
          <w:tcPr>
            <w:tcW w:w="99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6B777B" w:rsidP="00830373" w:rsidRDefault="006B777B" w14:paraId="4AFF8D41" w14:textId="5A394C3B"/>
        </w:tc>
      </w:tr>
      <w:tr w:rsidR="006B777B" w:rsidTr="7489029C" w14:paraId="3961118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9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0B57C7" w:rsidR="006B777B" w:rsidP="00830373" w:rsidRDefault="006B777B" w14:paraId="0F75AD0E" w14:textId="7895E5D6">
            <w:pPr>
              <w:rPr>
                <w:rFonts w:ascii="Segoe Print" w:hAnsi="Segoe Print"/>
                <w:sz w:val="20"/>
                <w:szCs w:val="20"/>
              </w:rPr>
            </w:pPr>
            <w:r w:rsidRPr="000B57C7">
              <w:rPr>
                <w:rFonts w:ascii="Segoe Print" w:hAnsi="Segoe Print"/>
                <w:sz w:val="20"/>
                <w:szCs w:val="20"/>
              </w:rPr>
              <w:t>Allværsjakke/regnjakke</w:t>
            </w:r>
          </w:p>
        </w:tc>
        <w:tc>
          <w:tcPr>
            <w:tcW w:w="39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6B777B" w:rsidP="00830373" w:rsidRDefault="006B777B" w14:paraId="0FEC77E7" w14:textId="77777777"/>
        </w:tc>
        <w:tc>
          <w:tcPr>
            <w:tcW w:w="99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6B777B" w:rsidP="00830373" w:rsidRDefault="006B777B" w14:paraId="307CA8B6" w14:textId="2240182F"/>
        </w:tc>
      </w:tr>
      <w:tr w:rsidR="006B777B" w:rsidTr="7489029C" w14:paraId="6D17BEC1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9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0B57C7" w:rsidR="006B777B" w:rsidP="00830373" w:rsidRDefault="006B777B" w14:paraId="5BEB3A58" w14:textId="67E367DA">
            <w:pPr>
              <w:rPr>
                <w:rFonts w:ascii="Segoe Print" w:hAnsi="Segoe Print"/>
                <w:sz w:val="20"/>
                <w:szCs w:val="20"/>
              </w:rPr>
            </w:pPr>
            <w:r w:rsidRPr="000B57C7">
              <w:rPr>
                <w:rFonts w:ascii="Segoe Print" w:hAnsi="Segoe Print"/>
                <w:sz w:val="20"/>
                <w:szCs w:val="20"/>
              </w:rPr>
              <w:t xml:space="preserve">Treningstøy </w:t>
            </w:r>
          </w:p>
        </w:tc>
        <w:tc>
          <w:tcPr>
            <w:tcW w:w="39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6B777B" w:rsidP="00830373" w:rsidRDefault="006B777B" w14:paraId="0B85D754" w14:textId="77777777"/>
        </w:tc>
        <w:tc>
          <w:tcPr>
            <w:tcW w:w="99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6B777B" w:rsidP="00830373" w:rsidRDefault="006B777B" w14:paraId="6A2A1FED" w14:textId="6FFE5813"/>
        </w:tc>
      </w:tr>
      <w:tr w:rsidR="006B777B" w:rsidTr="7489029C" w14:paraId="73D390F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9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0B57C7" w:rsidR="006B777B" w:rsidP="00830373" w:rsidRDefault="006B777B" w14:paraId="42FDF563" w14:textId="6918B13E">
            <w:pPr>
              <w:rPr>
                <w:rFonts w:ascii="Segoe Print" w:hAnsi="Segoe Print"/>
                <w:sz w:val="20"/>
                <w:szCs w:val="20"/>
              </w:rPr>
            </w:pPr>
            <w:r w:rsidRPr="000B57C7">
              <w:rPr>
                <w:rFonts w:ascii="Segoe Print" w:hAnsi="Segoe Print"/>
                <w:sz w:val="20"/>
                <w:szCs w:val="20"/>
              </w:rPr>
              <w:t>Badetøy</w:t>
            </w:r>
          </w:p>
        </w:tc>
        <w:tc>
          <w:tcPr>
            <w:tcW w:w="39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6B777B" w:rsidP="00830373" w:rsidRDefault="006B777B" w14:paraId="455456D9" w14:textId="77777777"/>
        </w:tc>
        <w:tc>
          <w:tcPr>
            <w:tcW w:w="99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6B777B" w:rsidP="00830373" w:rsidRDefault="006B777B" w14:paraId="23BBB9CC" w14:textId="26B33DBE"/>
        </w:tc>
      </w:tr>
      <w:tr w:rsidR="006B777B" w:rsidTr="7489029C" w14:paraId="3CDA5D0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9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0B57C7" w:rsidR="006B777B" w:rsidP="00830373" w:rsidRDefault="006B777B" w14:paraId="166E1780" w14:textId="0E8338F7">
            <w:pPr>
              <w:rPr>
                <w:rFonts w:ascii="Segoe Print" w:hAnsi="Segoe Print"/>
                <w:sz w:val="20"/>
                <w:szCs w:val="20"/>
              </w:rPr>
            </w:pPr>
            <w:r w:rsidRPr="000B57C7">
              <w:rPr>
                <w:rFonts w:ascii="Segoe Print" w:hAnsi="Segoe Print"/>
                <w:sz w:val="20"/>
                <w:szCs w:val="20"/>
              </w:rPr>
              <w:t>B</w:t>
            </w:r>
            <w:r w:rsidRPr="000B57C7">
              <w:rPr>
                <w:rFonts w:ascii="Segoe Print" w:hAnsi="Segoe Print"/>
                <w:sz w:val="20"/>
                <w:szCs w:val="20"/>
              </w:rPr>
              <w:t>adehåndkle</w:t>
            </w:r>
          </w:p>
        </w:tc>
        <w:tc>
          <w:tcPr>
            <w:tcW w:w="39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6B777B" w:rsidP="00830373" w:rsidRDefault="006B777B" w14:paraId="0FE3C0D8" w14:textId="77777777"/>
        </w:tc>
        <w:tc>
          <w:tcPr>
            <w:tcW w:w="99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6B777B" w:rsidP="00830373" w:rsidRDefault="006B777B" w14:paraId="18883809" w14:textId="477C8AC0"/>
        </w:tc>
      </w:tr>
      <w:tr w:rsidR="006B777B" w:rsidTr="7489029C" w14:paraId="4EDF267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9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0B57C7" w:rsidR="006B777B" w:rsidP="00114CF5" w:rsidRDefault="006B777B" w14:paraId="202FB262" w14:textId="3AB6EB08">
            <w:pPr>
              <w:rPr>
                <w:rFonts w:ascii="Segoe Print" w:hAnsi="Segoe Print"/>
                <w:sz w:val="20"/>
                <w:szCs w:val="20"/>
              </w:rPr>
            </w:pPr>
            <w:r w:rsidRPr="000B57C7">
              <w:rPr>
                <w:rFonts w:ascii="Segoe Print" w:hAnsi="Segoe Print"/>
                <w:sz w:val="20"/>
                <w:szCs w:val="20"/>
              </w:rPr>
              <w:t>Penklær til avslutningskvelden og utekveld</w:t>
            </w:r>
          </w:p>
        </w:tc>
        <w:tc>
          <w:tcPr>
            <w:tcW w:w="39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6B777B" w:rsidP="00114CF5" w:rsidRDefault="006B777B" w14:paraId="2040B24A" w14:textId="77777777"/>
        </w:tc>
        <w:tc>
          <w:tcPr>
            <w:tcW w:w="99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6B777B" w:rsidP="00114CF5" w:rsidRDefault="006B777B" w14:paraId="60DB0F19" w14:textId="1757D986"/>
        </w:tc>
      </w:tr>
      <w:tr w:rsidR="002251A6" w:rsidTr="7489029C" w14:paraId="711594F9" w14:textId="5F816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9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0B57C7" w:rsidR="002251A6" w:rsidP="00830373" w:rsidRDefault="002251A6" w14:paraId="7C213C0E" w14:textId="5794AD2E">
            <w:pPr>
              <w:rPr>
                <w:rFonts w:ascii="Segoe Print" w:hAnsi="Segoe Print"/>
                <w:sz w:val="20"/>
                <w:szCs w:val="20"/>
              </w:rPr>
            </w:pPr>
            <w:r w:rsidRPr="000B57C7">
              <w:rPr>
                <w:rFonts w:ascii="Segoe Print" w:hAnsi="Segoe Print"/>
                <w:sz w:val="20"/>
                <w:szCs w:val="20"/>
              </w:rPr>
              <w:t>Joggesko</w:t>
            </w:r>
          </w:p>
        </w:tc>
        <w:tc>
          <w:tcPr>
            <w:tcW w:w="39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2251A6" w:rsidP="00830373" w:rsidRDefault="002251A6" w14:paraId="2209E7FD" w14:textId="77777777"/>
        </w:tc>
        <w:tc>
          <w:tcPr>
            <w:tcW w:w="99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2251A6" w:rsidP="00830373" w:rsidRDefault="002251A6" w14:paraId="0255027D" w14:textId="77777777"/>
        </w:tc>
      </w:tr>
      <w:tr w:rsidR="004608F6" w:rsidTr="7489029C" w14:paraId="15D99F58" w14:textId="76F99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9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0B57C7" w:rsidR="004608F6" w:rsidP="004608F6" w:rsidRDefault="004608F6" w14:paraId="6400F9E8" w14:textId="2F2205DB">
            <w:pPr>
              <w:rPr>
                <w:rFonts w:ascii="Segoe Print" w:hAnsi="Segoe Print"/>
                <w:sz w:val="20"/>
                <w:szCs w:val="20"/>
              </w:rPr>
            </w:pPr>
            <w:r w:rsidRPr="000B57C7">
              <w:rPr>
                <w:rFonts w:ascii="Segoe Print" w:hAnsi="Segoe Print"/>
                <w:sz w:val="20"/>
                <w:szCs w:val="20"/>
              </w:rPr>
              <w:t>Sandaler, eller annet lett fottøy</w:t>
            </w:r>
          </w:p>
        </w:tc>
        <w:tc>
          <w:tcPr>
            <w:tcW w:w="39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4608F6" w:rsidP="004608F6" w:rsidRDefault="004608F6" w14:paraId="14803763" w14:textId="77777777"/>
        </w:tc>
        <w:tc>
          <w:tcPr>
            <w:tcW w:w="99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4608F6" w:rsidP="004608F6" w:rsidRDefault="004608F6" w14:paraId="60E819E5" w14:textId="77777777"/>
        </w:tc>
      </w:tr>
      <w:tr w:rsidR="004608F6" w:rsidTr="7489029C" w14:paraId="480C929A" w14:textId="7E62A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9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0B57C7" w:rsidR="004608F6" w:rsidP="004608F6" w:rsidRDefault="004608F6" w14:paraId="58C2A64B" w14:textId="1260D008">
            <w:pPr>
              <w:rPr>
                <w:rFonts w:ascii="Segoe Print" w:hAnsi="Segoe Print"/>
                <w:sz w:val="20"/>
                <w:szCs w:val="20"/>
              </w:rPr>
            </w:pPr>
            <w:r w:rsidRPr="000B57C7">
              <w:rPr>
                <w:rFonts w:ascii="Segoe Print" w:hAnsi="Segoe Print"/>
                <w:sz w:val="20"/>
                <w:szCs w:val="20"/>
              </w:rPr>
              <w:t>Sko/støvler til litt rufsete vær</w:t>
            </w:r>
          </w:p>
        </w:tc>
        <w:tc>
          <w:tcPr>
            <w:tcW w:w="39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4608F6" w:rsidP="004608F6" w:rsidRDefault="004608F6" w14:paraId="3E727558" w14:textId="77777777"/>
        </w:tc>
        <w:tc>
          <w:tcPr>
            <w:tcW w:w="99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4608F6" w:rsidP="004608F6" w:rsidRDefault="004608F6" w14:paraId="2A97C252" w14:textId="77777777"/>
        </w:tc>
      </w:tr>
      <w:tr w:rsidR="004608F6" w:rsidTr="7489029C" w14:paraId="7E7B3EBA" w14:textId="4482F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9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0B57C7" w:rsidR="004608F6" w:rsidP="004608F6" w:rsidRDefault="004608F6" w14:paraId="2560EB6C" w14:textId="2719878B">
            <w:pPr>
              <w:rPr>
                <w:rFonts w:ascii="Segoe Print" w:hAnsi="Segoe Print"/>
                <w:sz w:val="20"/>
                <w:szCs w:val="20"/>
              </w:rPr>
            </w:pPr>
            <w:r w:rsidRPr="000B57C7">
              <w:rPr>
                <w:rFonts w:ascii="Segoe Print" w:hAnsi="Segoe Print"/>
                <w:sz w:val="20"/>
                <w:szCs w:val="20"/>
              </w:rPr>
              <w:t>Innesko</w:t>
            </w:r>
          </w:p>
        </w:tc>
        <w:tc>
          <w:tcPr>
            <w:tcW w:w="39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4608F6" w:rsidP="004608F6" w:rsidRDefault="004608F6" w14:paraId="12346109" w14:textId="77777777"/>
        </w:tc>
        <w:tc>
          <w:tcPr>
            <w:tcW w:w="99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4608F6" w:rsidP="004608F6" w:rsidRDefault="004608F6" w14:paraId="7074F74D" w14:textId="77777777"/>
        </w:tc>
      </w:tr>
    </w:tbl>
    <w:p w:rsidR="00830373" w:rsidP="00830373" w:rsidRDefault="00830373" w14:paraId="08F135DC" w14:textId="77777777"/>
    <w:tbl>
      <w:tblPr>
        <w:tblStyle w:val="Tabellrutenett"/>
        <w:tblW w:w="90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087"/>
        <w:gridCol w:w="3990"/>
        <w:gridCol w:w="995"/>
      </w:tblGrid>
      <w:tr w:rsidR="002160DB" w:rsidTr="21F9D4DD" w14:paraId="62113FAE" w14:textId="77777777">
        <w:tc>
          <w:tcPr>
            <w:tcW w:w="4087" w:type="dxa"/>
            <w:tcMar/>
          </w:tcPr>
          <w:p w:rsidRPr="006948C6" w:rsidR="002160DB" w:rsidP="002160DB" w:rsidRDefault="002160DB" w14:paraId="11662E5E" w14:textId="776F97B4">
            <w:pPr>
              <w:rPr>
                <w:b/>
                <w:bCs/>
                <w:sz w:val="24"/>
                <w:szCs w:val="24"/>
              </w:rPr>
            </w:pPr>
            <w:r w:rsidRPr="006948C6">
              <w:rPr>
                <w:b/>
                <w:bCs/>
                <w:sz w:val="24"/>
                <w:szCs w:val="24"/>
              </w:rPr>
              <w:t>Lurt å ha med</w:t>
            </w:r>
          </w:p>
        </w:tc>
        <w:tc>
          <w:tcPr>
            <w:tcW w:w="3990" w:type="dxa"/>
            <w:tcMar/>
          </w:tcPr>
          <w:p w:rsidRPr="006948C6" w:rsidR="002160DB" w:rsidP="002160DB" w:rsidRDefault="002160DB" w14:paraId="180D956E" w14:textId="4E88F017">
            <w:pPr>
              <w:rPr>
                <w:sz w:val="24"/>
                <w:szCs w:val="24"/>
              </w:rPr>
            </w:pPr>
            <w:r w:rsidRPr="006948C6">
              <w:rPr>
                <w:b/>
                <w:bCs/>
                <w:sz w:val="24"/>
                <w:szCs w:val="24"/>
              </w:rPr>
              <w:t>Kommentar</w:t>
            </w:r>
          </w:p>
        </w:tc>
        <w:tc>
          <w:tcPr>
            <w:tcW w:w="995" w:type="dxa"/>
            <w:tcMar/>
          </w:tcPr>
          <w:p w:rsidRPr="006948C6" w:rsidR="002160DB" w:rsidP="002160DB" w:rsidRDefault="002160DB" w14:paraId="5C2A6929" w14:textId="766F7419">
            <w:pPr>
              <w:rPr>
                <w:sz w:val="24"/>
                <w:szCs w:val="24"/>
              </w:rPr>
            </w:pPr>
            <w:r w:rsidRPr="006948C6">
              <w:rPr>
                <w:b/>
                <w:bCs/>
                <w:sz w:val="24"/>
                <w:szCs w:val="24"/>
              </w:rPr>
              <w:t>Pakket</w:t>
            </w:r>
          </w:p>
        </w:tc>
      </w:tr>
      <w:tr w:rsidR="00A94F5C" w:rsidTr="21F9D4DD" w14:paraId="3C1AE712" w14:textId="7E27A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8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914B49" w:rsidR="00A94F5C" w:rsidP="00830373" w:rsidRDefault="00A94F5C" w14:paraId="19DEB497" w14:textId="03993590">
            <w:pPr>
              <w:rPr>
                <w:rFonts w:ascii="Segoe Print" w:hAnsi="Segoe Print"/>
                <w:sz w:val="20"/>
                <w:szCs w:val="20"/>
              </w:rPr>
            </w:pPr>
            <w:r w:rsidRPr="00914B49">
              <w:rPr>
                <w:rFonts w:ascii="Segoe Print" w:hAnsi="Segoe Print"/>
                <w:sz w:val="20"/>
                <w:szCs w:val="20"/>
              </w:rPr>
              <w:t>Innejoggesko</w:t>
            </w:r>
          </w:p>
        </w:tc>
        <w:tc>
          <w:tcPr>
            <w:tcW w:w="39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94F5C" w:rsidP="00830373" w:rsidRDefault="00A94F5C" w14:paraId="0FC2B809" w14:textId="77777777"/>
        </w:tc>
        <w:tc>
          <w:tcPr>
            <w:tcW w:w="99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94F5C" w:rsidP="00830373" w:rsidRDefault="00A94F5C" w14:paraId="5254FFEE" w14:textId="77777777"/>
        </w:tc>
      </w:tr>
      <w:tr w:rsidR="00A94F5C" w:rsidTr="21F9D4DD" w14:paraId="6913A19D" w14:textId="5108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8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914B49" w:rsidR="00A94F5C" w:rsidP="00830373" w:rsidRDefault="00A94F5C" w14:paraId="6F1F610C" w14:textId="58AA29E0">
            <w:pPr>
              <w:rPr>
                <w:rFonts w:ascii="Segoe Print" w:hAnsi="Segoe Print"/>
                <w:sz w:val="20"/>
                <w:szCs w:val="20"/>
              </w:rPr>
            </w:pPr>
            <w:r w:rsidRPr="00914B49">
              <w:rPr>
                <w:rFonts w:ascii="Segoe Print" w:hAnsi="Segoe Print"/>
                <w:sz w:val="20"/>
                <w:szCs w:val="20"/>
              </w:rPr>
              <w:t>Toalettsaker</w:t>
            </w:r>
          </w:p>
        </w:tc>
        <w:tc>
          <w:tcPr>
            <w:tcW w:w="39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94F5C" w:rsidP="00830373" w:rsidRDefault="00A94F5C" w14:paraId="21DAFC74" w14:textId="77777777"/>
        </w:tc>
        <w:tc>
          <w:tcPr>
            <w:tcW w:w="99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94F5C" w:rsidP="00830373" w:rsidRDefault="00A94F5C" w14:paraId="4FE7013F" w14:textId="77777777"/>
        </w:tc>
      </w:tr>
      <w:tr w:rsidR="00A94F5C" w:rsidTr="21F9D4DD" w14:paraId="570CD3AF" w14:textId="70C68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8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914B49" w:rsidR="00A94F5C" w:rsidP="00830373" w:rsidRDefault="00A94F5C" w14:paraId="312BFC12" w14:textId="663374D1">
            <w:pPr>
              <w:rPr>
                <w:rFonts w:ascii="Segoe Print" w:hAnsi="Segoe Print"/>
                <w:sz w:val="20"/>
                <w:szCs w:val="20"/>
              </w:rPr>
            </w:pPr>
            <w:r w:rsidRPr="00914B49">
              <w:rPr>
                <w:rFonts w:ascii="Segoe Print" w:hAnsi="Segoe Print"/>
                <w:sz w:val="20"/>
                <w:szCs w:val="20"/>
              </w:rPr>
              <w:t>Solkrem</w:t>
            </w:r>
          </w:p>
        </w:tc>
        <w:tc>
          <w:tcPr>
            <w:tcW w:w="39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94F5C" w:rsidP="00830373" w:rsidRDefault="00A94F5C" w14:paraId="7F7217ED" w14:textId="77777777"/>
        </w:tc>
        <w:tc>
          <w:tcPr>
            <w:tcW w:w="99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94F5C" w:rsidP="00830373" w:rsidRDefault="00A94F5C" w14:paraId="0A78ABEF" w14:textId="77777777"/>
        </w:tc>
      </w:tr>
      <w:tr w:rsidR="00A94F5C" w:rsidTr="21F9D4DD" w14:paraId="412430AD" w14:textId="43CA1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8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914B49" w:rsidR="00A94F5C" w:rsidP="00830373" w:rsidRDefault="00A94F5C" w14:paraId="2221D2B1" w14:textId="05A09956">
            <w:pPr>
              <w:rPr>
                <w:rFonts w:ascii="Segoe Print" w:hAnsi="Segoe Print"/>
                <w:sz w:val="20"/>
                <w:szCs w:val="20"/>
              </w:rPr>
            </w:pPr>
            <w:r w:rsidRPr="00914B49">
              <w:rPr>
                <w:rFonts w:ascii="Segoe Print" w:hAnsi="Segoe Print"/>
                <w:sz w:val="20"/>
                <w:szCs w:val="20"/>
              </w:rPr>
              <w:t>S</w:t>
            </w:r>
            <w:r w:rsidRPr="00914B49">
              <w:rPr>
                <w:rFonts w:ascii="Segoe Print" w:hAnsi="Segoe Print"/>
                <w:sz w:val="20"/>
                <w:szCs w:val="20"/>
              </w:rPr>
              <w:t>olbriller</w:t>
            </w:r>
          </w:p>
        </w:tc>
        <w:tc>
          <w:tcPr>
            <w:tcW w:w="39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94F5C" w:rsidP="00830373" w:rsidRDefault="00A94F5C" w14:paraId="069C9C48" w14:textId="77777777"/>
        </w:tc>
        <w:tc>
          <w:tcPr>
            <w:tcW w:w="99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94F5C" w:rsidP="00830373" w:rsidRDefault="00A94F5C" w14:paraId="3C2EF20A" w14:textId="77777777"/>
        </w:tc>
      </w:tr>
      <w:tr w:rsidR="00A94F5C" w:rsidTr="21F9D4DD" w14:paraId="7AF40ED2" w14:textId="2A1C7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8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914B49" w:rsidR="00A94F5C" w:rsidP="008F5212" w:rsidRDefault="00A94F5C" w14:paraId="246C315E" w14:textId="58CF617B">
            <w:pPr>
              <w:rPr>
                <w:rFonts w:ascii="Segoe Print" w:hAnsi="Segoe Print"/>
                <w:sz w:val="20"/>
                <w:szCs w:val="20"/>
              </w:rPr>
            </w:pPr>
            <w:r w:rsidRPr="00914B49">
              <w:rPr>
                <w:rFonts w:ascii="Segoe Print" w:hAnsi="Segoe Print"/>
                <w:sz w:val="20"/>
                <w:szCs w:val="20"/>
              </w:rPr>
              <w:t>Penger/bankkort (nærmeste minibank er to km fra Frambu)</w:t>
            </w:r>
          </w:p>
        </w:tc>
        <w:tc>
          <w:tcPr>
            <w:tcW w:w="39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94F5C" w:rsidP="008F5212" w:rsidRDefault="00A94F5C" w14:paraId="65AEB8CA" w14:textId="77777777"/>
        </w:tc>
        <w:tc>
          <w:tcPr>
            <w:tcW w:w="99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94F5C" w:rsidP="008F5212" w:rsidRDefault="00A94F5C" w14:paraId="20269A62" w14:textId="77777777"/>
        </w:tc>
      </w:tr>
      <w:tr w:rsidR="00A94F5C" w:rsidTr="21F9D4DD" w14:paraId="54FA2788" w14:textId="50D7A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8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914B49" w:rsidR="00A94F5C" w:rsidP="008F5212" w:rsidRDefault="00A94F5C" w14:paraId="7FE98EA3" w14:textId="26DB89F2">
            <w:pPr>
              <w:rPr>
                <w:rFonts w:ascii="Segoe Print" w:hAnsi="Segoe Print"/>
                <w:sz w:val="20"/>
                <w:szCs w:val="20"/>
              </w:rPr>
            </w:pPr>
            <w:r w:rsidRPr="00914B49">
              <w:rPr>
                <w:rFonts w:ascii="Segoe Print" w:hAnsi="Segoe Print"/>
                <w:sz w:val="20"/>
                <w:szCs w:val="20"/>
              </w:rPr>
              <w:t>Eventuelle medisiner du bruker</w:t>
            </w:r>
          </w:p>
        </w:tc>
        <w:tc>
          <w:tcPr>
            <w:tcW w:w="39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94F5C" w:rsidP="008F5212" w:rsidRDefault="00A94F5C" w14:paraId="3E120943" w14:textId="77777777"/>
        </w:tc>
        <w:tc>
          <w:tcPr>
            <w:tcW w:w="99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94F5C" w:rsidP="008F5212" w:rsidRDefault="00A94F5C" w14:paraId="7B737CFD" w14:textId="77777777"/>
        </w:tc>
      </w:tr>
      <w:tr w:rsidR="00A94F5C" w:rsidTr="21F9D4DD" w14:paraId="3F97150A" w14:textId="31453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8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914B49" w:rsidR="00A94F5C" w:rsidP="008F5212" w:rsidRDefault="00A94F5C" w14:paraId="1BCB5E3B" w14:textId="5BE70464">
            <w:pPr>
              <w:rPr>
                <w:rFonts w:ascii="Segoe Print" w:hAnsi="Segoe Print"/>
                <w:sz w:val="20"/>
                <w:szCs w:val="20"/>
              </w:rPr>
            </w:pPr>
            <w:r w:rsidRPr="7489029C" w:rsidR="00A94F5C">
              <w:rPr>
                <w:rFonts w:ascii="Segoe Print" w:hAnsi="Segoe Print"/>
                <w:sz w:val="20"/>
                <w:szCs w:val="20"/>
              </w:rPr>
              <w:t>Brattkort/sikringskurs for klaring</w:t>
            </w:r>
          </w:p>
        </w:tc>
        <w:tc>
          <w:tcPr>
            <w:tcW w:w="39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94F5C" w:rsidP="008F5212" w:rsidRDefault="00A94F5C" w14:paraId="63EABE65" w14:textId="77777777"/>
        </w:tc>
        <w:tc>
          <w:tcPr>
            <w:tcW w:w="99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A94F5C" w:rsidP="008F5212" w:rsidRDefault="00A94F5C" w14:paraId="47D2E690" w14:textId="77777777"/>
        </w:tc>
      </w:tr>
      <w:tr w:rsidR="21F9D4DD" w:rsidTr="21F9D4DD" w14:paraId="19E7E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408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5B48F32B" w:rsidP="21F9D4DD" w:rsidRDefault="5B48F32B" w14:paraId="11222F06" w14:textId="58B86010">
            <w:pPr>
              <w:pStyle w:val="Normal"/>
              <w:rPr>
                <w:rFonts w:ascii="Segoe Print" w:hAnsi="Segoe Print"/>
                <w:sz w:val="20"/>
                <w:szCs w:val="20"/>
              </w:rPr>
            </w:pPr>
            <w:r w:rsidRPr="21F9D4DD" w:rsidR="5B48F32B">
              <w:rPr>
                <w:rFonts w:ascii="Segoe Print" w:hAnsi="Segoe Print"/>
                <w:sz w:val="20"/>
                <w:szCs w:val="20"/>
              </w:rPr>
              <w:t>Kompetansebevis</w:t>
            </w:r>
            <w:r w:rsidRPr="21F9D4DD" w:rsidR="5B48F32B">
              <w:rPr>
                <w:rFonts w:ascii="Segoe Print" w:hAnsi="Segoe Print"/>
                <w:sz w:val="20"/>
                <w:szCs w:val="20"/>
              </w:rPr>
              <w:t xml:space="preserve"> i livredning</w:t>
            </w:r>
          </w:p>
        </w:tc>
        <w:tc>
          <w:tcPr>
            <w:tcW w:w="399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9D4DD" w:rsidP="21F9D4DD" w:rsidRDefault="21F9D4DD" w14:paraId="10C7B663" w14:textId="0D6327ED">
            <w:pPr>
              <w:pStyle w:val="Normal"/>
            </w:pPr>
          </w:p>
        </w:tc>
        <w:tc>
          <w:tcPr>
            <w:tcW w:w="99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9D4DD" w:rsidP="21F9D4DD" w:rsidRDefault="21F9D4DD" w14:paraId="11322142" w14:textId="44B4B3D3">
            <w:pPr>
              <w:pStyle w:val="Normal"/>
            </w:pPr>
          </w:p>
        </w:tc>
      </w:tr>
    </w:tbl>
    <w:p w:rsidR="00830373" w:rsidP="00830373" w:rsidRDefault="00830373" w14:paraId="4C418518" w14:textId="77777777"/>
    <w:tbl>
      <w:tblPr>
        <w:tblStyle w:val="Tabellrutenett"/>
        <w:tblW w:w="90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085"/>
        <w:gridCol w:w="3975"/>
        <w:gridCol w:w="1012"/>
      </w:tblGrid>
      <w:tr w:rsidR="00971F0A" w:rsidTr="21F9D4DD" w14:paraId="1523119A" w14:textId="77777777">
        <w:tc>
          <w:tcPr>
            <w:tcW w:w="4085" w:type="dxa"/>
            <w:tcMar/>
          </w:tcPr>
          <w:p w:rsidRPr="006948C6" w:rsidR="00971F0A" w:rsidP="00971F0A" w:rsidRDefault="00971F0A" w14:paraId="25CFD946" w14:textId="235C52E9">
            <w:pPr>
              <w:rPr>
                <w:b/>
                <w:bCs/>
                <w:sz w:val="24"/>
                <w:szCs w:val="24"/>
              </w:rPr>
            </w:pPr>
            <w:r w:rsidRPr="006948C6">
              <w:rPr>
                <w:b/>
                <w:bCs/>
                <w:sz w:val="24"/>
                <w:szCs w:val="24"/>
              </w:rPr>
              <w:t>Kjekt å ha med</w:t>
            </w:r>
          </w:p>
        </w:tc>
        <w:tc>
          <w:tcPr>
            <w:tcW w:w="3975" w:type="dxa"/>
            <w:tcMar/>
          </w:tcPr>
          <w:p w:rsidRPr="006948C6" w:rsidR="00971F0A" w:rsidP="00971F0A" w:rsidRDefault="00971F0A" w14:paraId="31CF0FCC" w14:textId="6478DDF5">
            <w:pPr>
              <w:rPr>
                <w:sz w:val="24"/>
                <w:szCs w:val="24"/>
              </w:rPr>
            </w:pPr>
            <w:r w:rsidRPr="006948C6">
              <w:rPr>
                <w:b/>
                <w:bCs/>
                <w:sz w:val="24"/>
                <w:szCs w:val="24"/>
              </w:rPr>
              <w:t>Kommentar</w:t>
            </w:r>
          </w:p>
        </w:tc>
        <w:tc>
          <w:tcPr>
            <w:tcW w:w="1012" w:type="dxa"/>
            <w:tcMar/>
          </w:tcPr>
          <w:p w:rsidRPr="006948C6" w:rsidR="00971F0A" w:rsidP="00971F0A" w:rsidRDefault="00971F0A" w14:paraId="6F9DD5E1" w14:textId="0BE7DF51">
            <w:pPr>
              <w:rPr>
                <w:sz w:val="24"/>
                <w:szCs w:val="24"/>
              </w:rPr>
            </w:pPr>
            <w:r w:rsidRPr="006948C6">
              <w:rPr>
                <w:b/>
                <w:bCs/>
                <w:sz w:val="24"/>
                <w:szCs w:val="24"/>
              </w:rPr>
              <w:t>Pakket</w:t>
            </w:r>
          </w:p>
        </w:tc>
      </w:tr>
      <w:tr w:rsidR="00971F0A" w:rsidTr="21F9D4DD" w14:paraId="2287B5B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8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914B49" w:rsidR="00971F0A" w:rsidP="00971F0A" w:rsidRDefault="00971F0A" w14:paraId="7190A9E3" w14:textId="3F54E535">
            <w:pPr>
              <w:rPr>
                <w:rFonts w:ascii="Segoe Print" w:hAnsi="Segoe Print"/>
                <w:sz w:val="20"/>
                <w:szCs w:val="20"/>
              </w:rPr>
            </w:pPr>
            <w:r w:rsidRPr="00914B49">
              <w:rPr>
                <w:rFonts w:ascii="Segoe Print" w:hAnsi="Segoe Print"/>
                <w:sz w:val="20"/>
                <w:szCs w:val="20"/>
              </w:rPr>
              <w:t>Vekkeklokke</w:t>
            </w:r>
          </w:p>
        </w:tc>
        <w:tc>
          <w:tcPr>
            <w:tcW w:w="397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971F0A" w:rsidP="00971F0A" w:rsidRDefault="00971F0A" w14:paraId="55D25762" w14:textId="77777777"/>
        </w:tc>
        <w:tc>
          <w:tcPr>
            <w:tcW w:w="101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971F0A" w:rsidP="00971F0A" w:rsidRDefault="00971F0A" w14:paraId="016F366D" w14:textId="77777777"/>
        </w:tc>
      </w:tr>
      <w:tr w:rsidR="00971F0A" w:rsidTr="21F9D4DD" w14:paraId="44E7757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8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914B49" w:rsidR="00971F0A" w:rsidP="00971F0A" w:rsidRDefault="00971F0A" w14:paraId="4B51DC5B" w14:textId="36E9EED5">
            <w:pPr>
              <w:rPr>
                <w:rFonts w:ascii="Segoe Print" w:hAnsi="Segoe Print"/>
                <w:sz w:val="20"/>
                <w:szCs w:val="20"/>
              </w:rPr>
            </w:pPr>
            <w:r w:rsidRPr="00914B49">
              <w:rPr>
                <w:rFonts w:ascii="Segoe Print" w:hAnsi="Segoe Print"/>
                <w:sz w:val="20"/>
                <w:szCs w:val="20"/>
              </w:rPr>
              <w:t>En god bok</w:t>
            </w:r>
          </w:p>
        </w:tc>
        <w:tc>
          <w:tcPr>
            <w:tcW w:w="397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971F0A" w:rsidP="00971F0A" w:rsidRDefault="00971F0A" w14:paraId="1E7F75FA" w14:textId="77777777"/>
        </w:tc>
        <w:tc>
          <w:tcPr>
            <w:tcW w:w="101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971F0A" w:rsidP="00971F0A" w:rsidRDefault="00971F0A" w14:paraId="1ADDAAA0" w14:textId="77777777"/>
        </w:tc>
      </w:tr>
      <w:tr w:rsidR="00971F0A" w:rsidTr="21F9D4DD" w14:paraId="3471E01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8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971F0A" w:rsidP="7489029C" w:rsidRDefault="00971F0A" w14:paraId="7E916E87" w14:textId="000B9285">
            <w:pPr>
              <w:rPr>
                <w:rFonts w:ascii="Segoe Print" w:hAnsi="Segoe Print" w:eastAsia="Segoe Print" w:cs="Segoe Print"/>
                <w:sz w:val="20"/>
                <w:szCs w:val="20"/>
              </w:rPr>
            </w:pPr>
            <w:r w:rsidRPr="21F9D4DD" w:rsidR="4D4AF6CE">
              <w:rPr>
                <w:rFonts w:ascii="Segoe Print" w:hAnsi="Segoe Print" w:eastAsia="Segoe Print" w:cs="Segoe Print"/>
                <w:sz w:val="20"/>
                <w:szCs w:val="20"/>
              </w:rPr>
              <w:t>Ørepropper</w:t>
            </w:r>
            <w:r w:rsidRPr="21F9D4DD" w:rsidR="6DF88435">
              <w:rPr>
                <w:rFonts w:ascii="Segoe Print" w:hAnsi="Segoe Print" w:eastAsia="Segoe Print" w:cs="Segoe Print"/>
                <w:sz w:val="20"/>
                <w:szCs w:val="20"/>
              </w:rPr>
              <w:t xml:space="preserve"> </w:t>
            </w:r>
          </w:p>
        </w:tc>
        <w:tc>
          <w:tcPr>
            <w:tcW w:w="397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971F0A" w:rsidP="00971F0A" w:rsidRDefault="00971F0A" w14:paraId="2C4A2243" w14:textId="77777777"/>
        </w:tc>
        <w:tc>
          <w:tcPr>
            <w:tcW w:w="101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971F0A" w:rsidP="00971F0A" w:rsidRDefault="00971F0A" w14:paraId="33112980" w14:textId="77777777"/>
        </w:tc>
      </w:tr>
      <w:tr w:rsidR="00971F0A" w:rsidTr="21F9D4DD" w14:paraId="31002B6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8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971F0A" w:rsidP="21F9D4DD" w:rsidRDefault="00971F0A" w14:paraId="0FAE2B2C" w14:textId="52EDEA8E">
            <w:pPr>
              <w:pStyle w:val="Normal"/>
              <w:rPr>
                <w:rFonts w:ascii="Segoe Print" w:hAnsi="Segoe Print" w:eastAsia="Segoe Print" w:cs="Segoe Print"/>
                <w:sz w:val="20"/>
                <w:szCs w:val="20"/>
              </w:rPr>
            </w:pPr>
            <w:r w:rsidRPr="21F9D4DD" w:rsidR="6DF88435">
              <w:rPr>
                <w:rFonts w:ascii="Segoe Print" w:hAnsi="Segoe Print" w:eastAsia="Segoe Print" w:cs="Segoe Print"/>
                <w:sz w:val="20"/>
                <w:szCs w:val="20"/>
              </w:rPr>
              <w:t>Rompetaske</w:t>
            </w:r>
          </w:p>
        </w:tc>
        <w:tc>
          <w:tcPr>
            <w:tcW w:w="397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971F0A" w:rsidP="00971F0A" w:rsidRDefault="00971F0A" w14:paraId="27BAEA89" w14:textId="77777777"/>
        </w:tc>
        <w:tc>
          <w:tcPr>
            <w:tcW w:w="101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971F0A" w:rsidP="00971F0A" w:rsidRDefault="00971F0A" w14:paraId="48C46269" w14:textId="77777777"/>
        </w:tc>
      </w:tr>
    </w:tbl>
    <w:p w:rsidR="009A1530" w:rsidP="00427B03" w:rsidRDefault="009A1530" w14:paraId="03C36B2F" w14:textId="24ED58D6"/>
    <w:p w:rsidR="009A1530" w:rsidP="21F9D4DD" w:rsidRDefault="009A1530" w14:paraId="7C7AD20C" w14:textId="326EE54D">
      <w:pPr>
        <w:pStyle w:val="Normal"/>
      </w:pPr>
    </w:p>
    <w:p w:rsidR="009A1530" w:rsidP="21F9D4DD" w:rsidRDefault="009A1530" w14:paraId="3F0112AC" w14:textId="0A3EF7D6">
      <w:pPr>
        <w:pStyle w:val="Normal"/>
      </w:pPr>
    </w:p>
    <w:tbl>
      <w:tblPr>
        <w:tblStyle w:val="Tabellrutenett"/>
        <w:tblW w:w="0" w:type="auto"/>
        <w:tblBorders>
          <w:top w:val="none" w:color="auto" w:sz="0"/>
          <w:left w:val="none" w:color="auto" w:sz="0"/>
          <w:bottom w:val="none" w:color="auto" w:sz="0"/>
          <w:right w:val="none" w:color="auto" w:sz="0"/>
          <w:insideH w:val="none" w:color="auto" w:sz="0"/>
          <w:insideV w:val="none" w:color="auto" w:sz="0"/>
        </w:tblBorders>
        <w:tblLook w:val="04A0" w:firstRow="1" w:lastRow="0" w:firstColumn="1" w:lastColumn="0" w:noHBand="0" w:noVBand="1"/>
      </w:tblPr>
      <w:tblGrid>
        <w:gridCol w:w="4085"/>
        <w:gridCol w:w="3975"/>
        <w:gridCol w:w="1012"/>
      </w:tblGrid>
      <w:tr w:rsidR="21F9D4DD" w:rsidTr="21F9D4DD" w14:paraId="53BA7CA9">
        <w:trPr>
          <w:trHeight w:val="300"/>
        </w:trPr>
        <w:tc>
          <w:tcPr>
            <w:tcW w:w="4085" w:type="dxa"/>
            <w:tcMar/>
          </w:tcPr>
          <w:p w:rsidR="6DF88435" w:rsidP="21F9D4DD" w:rsidRDefault="6DF88435" w14:paraId="0C83CB5E" w14:textId="49C2B860">
            <w:pPr>
              <w:rPr>
                <w:b w:val="1"/>
                <w:bCs w:val="1"/>
                <w:sz w:val="24"/>
                <w:szCs w:val="24"/>
              </w:rPr>
            </w:pPr>
            <w:r w:rsidRPr="21F9D4DD" w:rsidR="6DF88435">
              <w:rPr>
                <w:b w:val="1"/>
                <w:bCs w:val="1"/>
                <w:sz w:val="24"/>
                <w:szCs w:val="24"/>
              </w:rPr>
              <w:t>Hva</w:t>
            </w:r>
            <w:r w:rsidRPr="21F9D4DD" w:rsidR="6DF88435">
              <w:rPr>
                <w:b w:val="1"/>
                <w:bCs w:val="1"/>
                <w:sz w:val="24"/>
                <w:szCs w:val="24"/>
              </w:rPr>
              <w:t xml:space="preserve"> jeg vil ha med i tillegg</w:t>
            </w:r>
          </w:p>
        </w:tc>
        <w:tc>
          <w:tcPr>
            <w:tcW w:w="3975" w:type="dxa"/>
            <w:tcMar/>
          </w:tcPr>
          <w:p w:rsidR="21F9D4DD" w:rsidP="21F9D4DD" w:rsidRDefault="21F9D4DD" w14:paraId="5F63A03A" w14:textId="6478DDF5">
            <w:pPr>
              <w:rPr>
                <w:sz w:val="24"/>
                <w:szCs w:val="24"/>
              </w:rPr>
            </w:pPr>
            <w:r w:rsidRPr="21F9D4DD" w:rsidR="21F9D4DD">
              <w:rPr>
                <w:b w:val="1"/>
                <w:bCs w:val="1"/>
                <w:sz w:val="24"/>
                <w:szCs w:val="24"/>
              </w:rPr>
              <w:t>Kommentar</w:t>
            </w:r>
          </w:p>
        </w:tc>
        <w:tc>
          <w:tcPr>
            <w:tcW w:w="1012" w:type="dxa"/>
            <w:tcMar/>
          </w:tcPr>
          <w:p w:rsidR="21F9D4DD" w:rsidP="21F9D4DD" w:rsidRDefault="21F9D4DD" w14:paraId="539AC9C7" w14:textId="0BE7DF51">
            <w:pPr>
              <w:rPr>
                <w:sz w:val="24"/>
                <w:szCs w:val="24"/>
              </w:rPr>
            </w:pPr>
            <w:r w:rsidRPr="21F9D4DD" w:rsidR="21F9D4DD">
              <w:rPr>
                <w:b w:val="1"/>
                <w:bCs w:val="1"/>
                <w:sz w:val="24"/>
                <w:szCs w:val="24"/>
              </w:rPr>
              <w:t>Pakket</w:t>
            </w:r>
          </w:p>
        </w:tc>
      </w:tr>
      <w:tr w:rsidR="21F9D4DD" w:rsidTr="21F9D4DD" w14:paraId="012B03F1">
        <w:trPr>
          <w:trHeight w:val="300"/>
        </w:trPr>
        <w:tc>
          <w:tcPr>
            <w:tcW w:w="408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9D4DD" w:rsidP="21F9D4DD" w:rsidRDefault="21F9D4DD" w14:paraId="43FD5E69" w14:textId="6B4FA4F9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9D4DD" w:rsidRDefault="21F9D4DD" w14:paraId="43FF650E"/>
        </w:tc>
        <w:tc>
          <w:tcPr>
            <w:tcW w:w="101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9D4DD" w:rsidRDefault="21F9D4DD" w14:paraId="3D689E97"/>
        </w:tc>
      </w:tr>
      <w:tr w:rsidR="21F9D4DD" w:rsidTr="21F9D4DD" w14:paraId="3F36A136">
        <w:trPr>
          <w:trHeight w:val="300"/>
        </w:trPr>
        <w:tc>
          <w:tcPr>
            <w:tcW w:w="408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9D4DD" w:rsidP="21F9D4DD" w:rsidRDefault="21F9D4DD" w14:paraId="17E5ABB5" w14:textId="25197098">
            <w:pPr>
              <w:rPr>
                <w:rFonts w:ascii="Segoe Print" w:hAnsi="Segoe Print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9D4DD" w:rsidRDefault="21F9D4DD" w14:paraId="238D3130"/>
        </w:tc>
        <w:tc>
          <w:tcPr>
            <w:tcW w:w="101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9D4DD" w:rsidRDefault="21F9D4DD" w14:paraId="4CB2370E"/>
        </w:tc>
      </w:tr>
      <w:tr w:rsidR="21F9D4DD" w:rsidTr="21F9D4DD" w14:paraId="4BA6CBCD">
        <w:trPr>
          <w:trHeight w:val="300"/>
        </w:trPr>
        <w:tc>
          <w:tcPr>
            <w:tcW w:w="408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9D4DD" w:rsidP="21F9D4DD" w:rsidRDefault="21F9D4DD" w14:paraId="72D4039C" w14:textId="20C91F95">
            <w:pPr>
              <w:rPr>
                <w:rFonts w:ascii="Segoe Print" w:hAnsi="Segoe Print" w:eastAsia="Segoe Print" w:cs="Segoe Print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9D4DD" w:rsidRDefault="21F9D4DD" w14:paraId="3BCD3AEB"/>
        </w:tc>
        <w:tc>
          <w:tcPr>
            <w:tcW w:w="101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9D4DD" w:rsidRDefault="21F9D4DD" w14:paraId="6E14C08F"/>
        </w:tc>
      </w:tr>
      <w:tr w:rsidR="21F9D4DD" w:rsidTr="21F9D4DD" w14:paraId="088E561E">
        <w:trPr>
          <w:trHeight w:val="300"/>
        </w:trPr>
        <w:tc>
          <w:tcPr>
            <w:tcW w:w="408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9D4DD" w:rsidP="21F9D4DD" w:rsidRDefault="21F9D4DD" w14:paraId="2B7DA4DF" w14:textId="6BD0BADC">
            <w:pPr>
              <w:pStyle w:val="Normal"/>
              <w:rPr>
                <w:rFonts w:ascii="Segoe Print" w:hAnsi="Segoe Print" w:eastAsia="Segoe Print" w:cs="Segoe Print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9D4DD" w:rsidRDefault="21F9D4DD" w14:paraId="566CDDBC"/>
        </w:tc>
        <w:tc>
          <w:tcPr>
            <w:tcW w:w="101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9D4DD" w:rsidRDefault="21F9D4DD" w14:paraId="0B588635"/>
        </w:tc>
      </w:tr>
      <w:tr w:rsidR="21F9D4DD" w:rsidTr="21F9D4DD" w14:paraId="77F97024">
        <w:trPr>
          <w:trHeight w:val="300"/>
        </w:trPr>
        <w:tc>
          <w:tcPr>
            <w:tcW w:w="408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9D4DD" w:rsidP="21F9D4DD" w:rsidRDefault="21F9D4DD" w14:paraId="316EEA40" w14:textId="19839EBE">
            <w:pPr>
              <w:pStyle w:val="Normal"/>
              <w:rPr>
                <w:rFonts w:ascii="Segoe Print" w:hAnsi="Segoe Print" w:eastAsia="Segoe Print" w:cs="Segoe Print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9D4DD" w:rsidP="21F9D4DD" w:rsidRDefault="21F9D4DD" w14:paraId="07B0ABDC" w14:textId="50CA5C49">
            <w:pPr>
              <w:pStyle w:val="Normal"/>
            </w:pPr>
          </w:p>
        </w:tc>
        <w:tc>
          <w:tcPr>
            <w:tcW w:w="101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9D4DD" w:rsidP="21F9D4DD" w:rsidRDefault="21F9D4DD" w14:paraId="37F7AAD2" w14:textId="68F3F4A2">
            <w:pPr>
              <w:pStyle w:val="Normal"/>
            </w:pPr>
          </w:p>
        </w:tc>
      </w:tr>
      <w:tr w:rsidR="21F9D4DD" w:rsidTr="21F9D4DD" w14:paraId="597E4B7D">
        <w:trPr>
          <w:trHeight w:val="300"/>
        </w:trPr>
        <w:tc>
          <w:tcPr>
            <w:tcW w:w="408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9D4DD" w:rsidP="21F9D4DD" w:rsidRDefault="21F9D4DD" w14:paraId="02878771" w14:textId="5482C508">
            <w:pPr>
              <w:pStyle w:val="Normal"/>
              <w:rPr>
                <w:rFonts w:ascii="Segoe Print" w:hAnsi="Segoe Print" w:eastAsia="Segoe Print" w:cs="Segoe Print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9D4DD" w:rsidP="21F9D4DD" w:rsidRDefault="21F9D4DD" w14:paraId="6BD5D245" w14:textId="2F7632B3">
            <w:pPr>
              <w:pStyle w:val="Normal"/>
            </w:pPr>
          </w:p>
        </w:tc>
        <w:tc>
          <w:tcPr>
            <w:tcW w:w="101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9D4DD" w:rsidP="21F9D4DD" w:rsidRDefault="21F9D4DD" w14:paraId="567C62F9" w14:textId="374043CA">
            <w:pPr>
              <w:pStyle w:val="Normal"/>
            </w:pPr>
          </w:p>
        </w:tc>
      </w:tr>
      <w:tr w:rsidR="21F9D4DD" w:rsidTr="21F9D4DD" w14:paraId="3CD2E23B">
        <w:trPr>
          <w:trHeight w:val="300"/>
        </w:trPr>
        <w:tc>
          <w:tcPr>
            <w:tcW w:w="408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9D4DD" w:rsidP="21F9D4DD" w:rsidRDefault="21F9D4DD" w14:paraId="646156B9" w14:textId="6F2E4309">
            <w:pPr>
              <w:pStyle w:val="Normal"/>
              <w:rPr>
                <w:rFonts w:ascii="Segoe Print" w:hAnsi="Segoe Print" w:eastAsia="Segoe Print" w:cs="Segoe Print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9D4DD" w:rsidP="21F9D4DD" w:rsidRDefault="21F9D4DD" w14:paraId="1A6E41FC" w14:textId="632AC9E4">
            <w:pPr>
              <w:pStyle w:val="Normal"/>
            </w:pPr>
          </w:p>
        </w:tc>
        <w:tc>
          <w:tcPr>
            <w:tcW w:w="101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9D4DD" w:rsidP="21F9D4DD" w:rsidRDefault="21F9D4DD" w14:paraId="67E50F8A" w14:textId="78A3E97C">
            <w:pPr>
              <w:pStyle w:val="Normal"/>
            </w:pPr>
          </w:p>
        </w:tc>
      </w:tr>
      <w:tr w:rsidR="21F9D4DD" w:rsidTr="21F9D4DD" w14:paraId="5B6098D8">
        <w:trPr>
          <w:trHeight w:val="300"/>
        </w:trPr>
        <w:tc>
          <w:tcPr>
            <w:tcW w:w="408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9D4DD" w:rsidP="21F9D4DD" w:rsidRDefault="21F9D4DD" w14:paraId="62466C74" w14:textId="3BCF9CF3">
            <w:pPr>
              <w:pStyle w:val="Normal"/>
              <w:rPr>
                <w:rFonts w:ascii="Segoe Print" w:hAnsi="Segoe Print" w:eastAsia="Segoe Print" w:cs="Segoe Print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9D4DD" w:rsidP="21F9D4DD" w:rsidRDefault="21F9D4DD" w14:paraId="7E578E37" w14:textId="30F75622">
            <w:pPr>
              <w:pStyle w:val="Normal"/>
            </w:pPr>
          </w:p>
        </w:tc>
        <w:tc>
          <w:tcPr>
            <w:tcW w:w="101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1F9D4DD" w:rsidP="21F9D4DD" w:rsidRDefault="21F9D4DD" w14:paraId="2462CFA1" w14:textId="6D5D501A">
            <w:pPr>
              <w:pStyle w:val="Normal"/>
            </w:pPr>
          </w:p>
        </w:tc>
      </w:tr>
    </w:tbl>
    <w:p w:rsidR="009A1530" w:rsidP="21F9D4DD" w:rsidRDefault="009A1530" w14:paraId="476F130C" w14:textId="1873252C">
      <w:pPr>
        <w:pStyle w:val="Normal"/>
      </w:pPr>
    </w:p>
    <w:sectPr w:rsidR="009A1530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65EB" w:rsidP="007E65EB" w:rsidRDefault="007E65EB" w14:paraId="63A0C4B6" w14:textId="77777777">
      <w:pPr>
        <w:spacing w:after="0" w:line="240" w:lineRule="auto"/>
      </w:pPr>
      <w:r>
        <w:separator/>
      </w:r>
    </w:p>
  </w:endnote>
  <w:endnote w:type="continuationSeparator" w:id="0">
    <w:p w:rsidR="007E65EB" w:rsidP="007E65EB" w:rsidRDefault="007E65EB" w14:paraId="19C736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65EB" w:rsidP="007E65EB" w:rsidRDefault="007E65EB" w14:paraId="27147B76" w14:textId="77777777">
      <w:pPr>
        <w:spacing w:after="0" w:line="240" w:lineRule="auto"/>
      </w:pPr>
      <w:r>
        <w:separator/>
      </w:r>
    </w:p>
  </w:footnote>
  <w:footnote w:type="continuationSeparator" w:id="0">
    <w:p w:rsidR="007E65EB" w:rsidP="007E65EB" w:rsidRDefault="007E65EB" w14:paraId="284DC64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65EB" w:rsidRDefault="00B24CEF" w14:paraId="22CA7871" w14:textId="0E603875">
    <w:pPr>
      <w:pStyle w:val="Topptekst"/>
    </w:pPr>
    <w:r>
      <w:tab/>
    </w:r>
    <w:r>
      <w:tab/>
    </w:r>
    <w:r w:rsidR="007E65EB">
      <w:t>Frambuleir – Verdens beste sommerjobb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73"/>
    <w:rsid w:val="00075FBC"/>
    <w:rsid w:val="000B2EE5"/>
    <w:rsid w:val="000B57C7"/>
    <w:rsid w:val="00114CF5"/>
    <w:rsid w:val="00131615"/>
    <w:rsid w:val="0018268D"/>
    <w:rsid w:val="00186628"/>
    <w:rsid w:val="002160DB"/>
    <w:rsid w:val="002251A6"/>
    <w:rsid w:val="002E7064"/>
    <w:rsid w:val="00330F5F"/>
    <w:rsid w:val="0036657A"/>
    <w:rsid w:val="003A310F"/>
    <w:rsid w:val="003A44AC"/>
    <w:rsid w:val="00427B03"/>
    <w:rsid w:val="004608F6"/>
    <w:rsid w:val="00485EB8"/>
    <w:rsid w:val="00491C3C"/>
    <w:rsid w:val="00493579"/>
    <w:rsid w:val="005161D4"/>
    <w:rsid w:val="0052263E"/>
    <w:rsid w:val="00640F3E"/>
    <w:rsid w:val="006948C6"/>
    <w:rsid w:val="006B777B"/>
    <w:rsid w:val="0076639E"/>
    <w:rsid w:val="007A39DC"/>
    <w:rsid w:val="007E65EB"/>
    <w:rsid w:val="00830373"/>
    <w:rsid w:val="00835445"/>
    <w:rsid w:val="008F5212"/>
    <w:rsid w:val="00914B49"/>
    <w:rsid w:val="00922860"/>
    <w:rsid w:val="00922EB3"/>
    <w:rsid w:val="00941FBB"/>
    <w:rsid w:val="00971F0A"/>
    <w:rsid w:val="009A1530"/>
    <w:rsid w:val="00A94F5C"/>
    <w:rsid w:val="00B24CEF"/>
    <w:rsid w:val="00B57FF3"/>
    <w:rsid w:val="00B644A8"/>
    <w:rsid w:val="00D23D40"/>
    <w:rsid w:val="00D80E16"/>
    <w:rsid w:val="00E845CA"/>
    <w:rsid w:val="00EF447D"/>
    <w:rsid w:val="1B38C67C"/>
    <w:rsid w:val="213A32A9"/>
    <w:rsid w:val="21F9D4DD"/>
    <w:rsid w:val="22D6030A"/>
    <w:rsid w:val="32F4145A"/>
    <w:rsid w:val="348FE4BB"/>
    <w:rsid w:val="4D4AF6CE"/>
    <w:rsid w:val="5B48F32B"/>
    <w:rsid w:val="64FC99DF"/>
    <w:rsid w:val="6A6F20FB"/>
    <w:rsid w:val="6DF88435"/>
    <w:rsid w:val="6EE74424"/>
    <w:rsid w:val="7489029C"/>
    <w:rsid w:val="792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3B56"/>
  <w15:chartTrackingRefBased/>
  <w15:docId w15:val="{F10445D6-1659-43B6-9259-D7F515EC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037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71F0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83037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8303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2Tegn" w:customStyle="1">
    <w:name w:val="Overskrift 2 Tegn"/>
    <w:basedOn w:val="Standardskriftforavsnitt"/>
    <w:link w:val="Overskrift2"/>
    <w:uiPriority w:val="9"/>
    <w:rsid w:val="00971F0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erk">
    <w:name w:val="Strong"/>
    <w:basedOn w:val="Standardskriftforavsnitt"/>
    <w:uiPriority w:val="22"/>
    <w:qFormat/>
    <w:rsid w:val="00922EB3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7E65EB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7E65EB"/>
  </w:style>
  <w:style w:type="paragraph" w:styleId="Bunntekst">
    <w:name w:val="footer"/>
    <w:basedOn w:val="Normal"/>
    <w:link w:val="BunntekstTegn"/>
    <w:uiPriority w:val="99"/>
    <w:unhideWhenUsed/>
    <w:rsid w:val="007E65EB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7E6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15f82286-0234-4ea4-a3c2-e745dd95d3c5" xsi:nil="true"/>
    <ParentFolderElements xmlns="0f3d5602-f273-4ed9-9920-8ab2be9f13c3">
      <Value>1</Value>
    </ParentFolderElements>
    <a5cdebcf959e44c18c4dcde1f6d289de xmlns="15f82286-0234-4ea4-a3c2-e745dd95d3c5">
      <Terms xmlns="http://schemas.microsoft.com/office/infopath/2007/PartnerControls"/>
    </a5cdebcf959e44c18c4dcde1f6d289de>
    <TaxCatchAll xmlns="15f82286-0234-4ea4-a3c2-e745dd95d3c5" xsi:nil="true"/>
    <ContactPersonID xmlns="15f82286-0234-4ea4-a3c2-e745dd95d3c5" xsi:nil="true"/>
    <MailDate xmlns="15f82286-0234-4ea4-a3c2-e745dd95d3c5" xsi:nil="true"/>
    <ConversationID xmlns="15f82286-0234-4ea4-a3c2-e745dd95d3c5" xsi:nil="true"/>
    <DocumentDescription xmlns="15f82286-0234-4ea4-a3c2-e745dd95d3c5" xsi:nil="true"/>
    <DocumentType xmlns="15f82286-0234-4ea4-a3c2-e745dd95d3c5" xsi:nil="true"/>
    <SiteNo xmlns="15f82286-0234-4ea4-a3c2-e745dd95d3c5" xsi:nil="true"/>
    <EmailPreview xmlns="15f82286-0234-4ea4-a3c2-e745dd95d3c5" xsi:nil="true"/>
    <Direction xmlns="15f82286-0234-4ea4-a3c2-e745dd95d3c5" xsi:nil="true"/>
    <ContactPerson xmlns="15f82286-0234-4ea4-a3c2-e745dd95d3c5" xsi:nil="true"/>
    <ContactPersonCompanyID xmlns="15f82286-0234-4ea4-a3c2-e745dd95d3c5" xsi:nil="true"/>
    <ConversationTopic xmlns="15f82286-0234-4ea4-a3c2-e745dd95d3c5" xsi:nil="true"/>
    <ContactPersonCompany xmlns="15f82286-0234-4ea4-a3c2-e745dd95d3c5" xsi:nil="true"/>
    <ConversationIndex xmlns="15f82286-0234-4ea4-a3c2-e745dd95d3c5" xsi:nil="true"/>
    <SharedWithUsers xmlns="15f82286-0234-4ea4-a3c2-e745dd95d3c5">
      <UserInfo>
        <DisplayName>Gunn B. Pedersen</DisplayName>
        <AccountId>32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sjektdokument" ma:contentTypeID="0x010100C8CE878F6FDF884CA7902A2167B0535000C36588CE908DF1468AE1C61096651EAD" ma:contentTypeVersion="8" ma:contentTypeDescription="Opprett et nytt dokument." ma:contentTypeScope="" ma:versionID="af1cd7e6511789abc65db31da1adeb98">
  <xsd:schema xmlns:xsd="http://www.w3.org/2001/XMLSchema" xmlns:xs="http://www.w3.org/2001/XMLSchema" xmlns:p="http://schemas.microsoft.com/office/2006/metadata/properties" xmlns:ns2="15f82286-0234-4ea4-a3c2-e745dd95d3c5" xmlns:ns3="0f3d5602-f273-4ed9-9920-8ab2be9f13c3" xmlns:ns4="e979e335-a0e0-49d8-8b0b-a96e4e9d53be" targetNamespace="http://schemas.microsoft.com/office/2006/metadata/properties" ma:root="true" ma:fieldsID="368d38b830e3b6988d3c41419f774ccd" ns2:_="" ns3:_="" ns4:_="">
    <xsd:import namespace="15f82286-0234-4ea4-a3c2-e745dd95d3c5"/>
    <xsd:import namespace="0f3d5602-f273-4ed9-9920-8ab2be9f13c3"/>
    <xsd:import namespace="e979e335-a0e0-49d8-8b0b-a96e4e9d53be"/>
    <xsd:element name="properties">
      <xsd:complexType>
        <xsd:sequence>
          <xsd:element name="documentManagement">
            <xsd:complexType>
              <xsd:all>
                <xsd:element ref="ns2:a5cdebcf959e44c18c4dcde1f6d289de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82286-0234-4ea4-a3c2-e745dd95d3c5" elementFormDefault="qualified">
    <xsd:import namespace="http://schemas.microsoft.com/office/2006/documentManagement/types"/>
    <xsd:import namespace="http://schemas.microsoft.com/office/infopath/2007/PartnerControls"/>
    <xsd:element name="a5cdebcf959e44c18c4dcde1f6d289de" ma:index="8" nillable="true" ma:taxonomy="true" ma:internalName="a5cdebcf959e44c18c4dcde1f6d289de" ma:taxonomyFieldName="DocumentContent" ma:displayName="Dokumentinnhold" ma:fieldId="{a5cdebcf-959e-44c1-8c4d-cde1f6d289de}" ma:sspId="361db53c-b2af-4336-8979-7ec013d547b4" ma:termSetId="8c989229-7eb9-416f-9312-ef81ed42cea4" ma:anchorId="95d79d8e-cff4-4ab7-9c1b-8330f6a71f18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b764669-f4b4-4001-b53f-d81502dd4794}" ma:internalName="TaxCatchAll" ma:showField="CatchAllData" ma:web="15f82286-0234-4ea4-a3c2-e745dd95d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b764669-f4b4-4001-b53f-d81502dd4794}" ma:internalName="TaxCatchAllLabel" ma:readOnly="true" ma:showField="CatchAllDataLabel" ma:web="15f82286-0234-4ea4-a3c2-e745dd95d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Prosjekt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  <xsd:element name="SharedWithUsers" ma:index="2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d5602-f273-4ed9-9920-8ab2be9f13c3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6" nillable="true" ma:displayName="Mapperelasjoner" ma:list="{493bc8a4-e963-4cf8-9b79-92007d12ec52}" ma:internalName="ParentFolderElements" ma:showField="Title" ma:web="{0f3d5602-f273-4ed9-9920-8ab2be9f13c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9e335-a0e0-49d8-8b0b-a96e4e9d5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C6919-B0F5-4E0F-A011-313B27B30E59}">
  <ds:schemaRefs>
    <ds:schemaRef ds:uri="http://purl.org/dc/elements/1.1/"/>
    <ds:schemaRef ds:uri="e979e335-a0e0-49d8-8b0b-a96e4e9d53be"/>
    <ds:schemaRef ds:uri="0f3d5602-f273-4ed9-9920-8ab2be9f13c3"/>
    <ds:schemaRef ds:uri="http://purl.org/dc/dcmitype/"/>
    <ds:schemaRef ds:uri="http://schemas.microsoft.com/office/infopath/2007/PartnerControls"/>
    <ds:schemaRef ds:uri="http://purl.org/dc/terms/"/>
    <ds:schemaRef ds:uri="15f82286-0234-4ea4-a3c2-e745dd95d3c5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C695E9-E0AA-46A2-AFC4-85F57A4F7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B2BE7-D40F-43C7-A804-933A6C69D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82286-0234-4ea4-a3c2-e745dd95d3c5"/>
    <ds:schemaRef ds:uri="0f3d5602-f273-4ed9-9920-8ab2be9f13c3"/>
    <ds:schemaRef ds:uri="e979e335-a0e0-49d8-8b0b-a96e4e9d5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Bie Holter</dc:creator>
  <keywords/>
  <dc:description/>
  <lastModifiedBy>Bie Holter</lastModifiedBy>
  <revision>41</revision>
  <dcterms:created xsi:type="dcterms:W3CDTF">2022-04-04T13:25:00.0000000Z</dcterms:created>
  <dcterms:modified xsi:type="dcterms:W3CDTF">2023-06-09T06:16:37.9273920Z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0x010100C8CE878F6FDF884CA7902A2167B0535000C36588CE908DF1468AE1C61096651EAD</vt:lpwstr>
  </property>
  <property fmtid="{D5CDD505-2E9C-101B-9397-08002B2CF9AE}" pid="3" name="DocumentContent">
    <vt:lpwstr/>
  </property>
</Properties>
</file>